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07B81" w14:textId="181CEA85" w:rsidR="00F91998" w:rsidRDefault="00F91998" w:rsidP="00FD7B1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7CDF7E91" wp14:editId="3E60146A">
            <wp:simplePos x="0" y="0"/>
            <wp:positionH relativeFrom="column">
              <wp:posOffset>4966335</wp:posOffset>
            </wp:positionH>
            <wp:positionV relativeFrom="paragraph">
              <wp:posOffset>-745269</wp:posOffset>
            </wp:positionV>
            <wp:extent cx="1171397" cy="436639"/>
            <wp:effectExtent l="0" t="0" r="0" b="0"/>
            <wp:wrapNone/>
            <wp:docPr id="3221720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72023" name="Grafik 32217202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397" cy="4366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97172B" w14:textId="77777777" w:rsidR="00F91998" w:rsidRDefault="00F91998" w:rsidP="00FD7B10">
      <w:pPr>
        <w:spacing w:after="0"/>
        <w:rPr>
          <w:rFonts w:ascii="Arial" w:hAnsi="Arial" w:cs="Arial"/>
        </w:rPr>
      </w:pPr>
    </w:p>
    <w:p w14:paraId="3AC412CC" w14:textId="750D3E53" w:rsidR="00FD7B10" w:rsidRDefault="00FD7B10" w:rsidP="00FD7B10">
      <w:pPr>
        <w:spacing w:after="0"/>
        <w:rPr>
          <w:rFonts w:ascii="Arial" w:hAnsi="Arial" w:cs="Arial"/>
        </w:rPr>
      </w:pPr>
    </w:p>
    <w:p w14:paraId="0F11F1AE" w14:textId="77777777" w:rsidR="00FD7B10" w:rsidRDefault="00FD7B10" w:rsidP="00FD7B10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Eigenerklärung zu EU-Sanktionen gegen Russland</w:t>
      </w:r>
    </w:p>
    <w:p w14:paraId="3E716452" w14:textId="77777777" w:rsidR="009B347E" w:rsidRDefault="009B347E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1F227BE7" w14:textId="77777777" w:rsidR="00230EFD" w:rsidRPr="005043C2" w:rsidRDefault="00230EFD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08F805CB" w14:textId="77777777" w:rsidR="009B347E" w:rsidRDefault="00071EDD" w:rsidP="009B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2" w:hanging="992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</w:t>
      </w:r>
      <w:r w:rsidR="009B347E">
        <w:rPr>
          <w:rFonts w:ascii="Arial" w:hAnsi="Arial" w:cs="Arial"/>
          <w:sz w:val="18"/>
          <w:szCs w:val="18"/>
        </w:rPr>
        <w:t xml:space="preserve">Erklärung </w:t>
      </w:r>
      <w:r w:rsidRPr="00F976ED">
        <w:rPr>
          <w:rFonts w:ascii="Arial" w:hAnsi="Arial" w:cs="Arial"/>
          <w:sz w:val="18"/>
          <w:szCs w:val="18"/>
        </w:rPr>
        <w:t xml:space="preserve">ist von Einzelbewerbern, ALLEN Mitgliedern einer Bewerbergemeinschaft </w:t>
      </w:r>
    </w:p>
    <w:p w14:paraId="2E02EB0E" w14:textId="77777777" w:rsidR="00BA18A3" w:rsidRPr="00497D9A" w:rsidRDefault="009B347E" w:rsidP="00BA1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071EDD" w:rsidRPr="00F976ED">
        <w:rPr>
          <w:rFonts w:ascii="Arial" w:hAnsi="Arial" w:cs="Arial"/>
          <w:sz w:val="18"/>
          <w:szCs w:val="18"/>
        </w:rPr>
        <w:t xml:space="preserve">und </w:t>
      </w:r>
      <w:r w:rsidR="00071093" w:rsidRPr="00F976ED">
        <w:rPr>
          <w:rFonts w:ascii="Arial" w:hAnsi="Arial" w:cs="Arial"/>
          <w:sz w:val="18"/>
          <w:szCs w:val="18"/>
        </w:rPr>
        <w:t xml:space="preserve">von </w:t>
      </w:r>
      <w:r w:rsidR="00071EDD" w:rsidRPr="00F976ED">
        <w:rPr>
          <w:rFonts w:ascii="Arial" w:hAnsi="Arial" w:cs="Arial"/>
          <w:sz w:val="18"/>
          <w:szCs w:val="18"/>
        </w:rPr>
        <w:t xml:space="preserve">ALLEN Nachunternehmern </w:t>
      </w:r>
      <w:r w:rsidR="00BA18A3">
        <w:rPr>
          <w:rFonts w:ascii="Arial" w:hAnsi="Arial" w:cs="Arial"/>
          <w:sz w:val="18"/>
          <w:szCs w:val="18"/>
        </w:rPr>
        <w:t xml:space="preserve">zu </w:t>
      </w:r>
      <w:r>
        <w:rPr>
          <w:rFonts w:ascii="Arial" w:hAnsi="Arial" w:cs="Arial"/>
          <w:sz w:val="18"/>
          <w:szCs w:val="18"/>
        </w:rPr>
        <w:t>unterschreiben.</w:t>
      </w:r>
      <w:r w:rsidR="008E53DA">
        <w:rPr>
          <w:rFonts w:ascii="Arial" w:hAnsi="Arial" w:cs="Arial"/>
          <w:sz w:val="18"/>
          <w:szCs w:val="18"/>
        </w:rPr>
        <w:t xml:space="preserve"> </w:t>
      </w:r>
      <w:r w:rsidR="008E53DA" w:rsidRPr="00F976ED">
        <w:rPr>
          <w:rFonts w:ascii="Arial" w:hAnsi="Arial" w:cs="Arial"/>
          <w:sz w:val="18"/>
          <w:szCs w:val="18"/>
        </w:rPr>
        <w:t>Wird das Formular nicht ausgefüllt und beigelegt, kann dies zum Ausschluss Ihres Teilnahmeantrags</w:t>
      </w:r>
      <w:r w:rsidR="008E53DA">
        <w:rPr>
          <w:rFonts w:ascii="Arial" w:hAnsi="Arial" w:cs="Arial"/>
          <w:sz w:val="18"/>
          <w:szCs w:val="18"/>
        </w:rPr>
        <w:t xml:space="preserve"> / Angebot</w:t>
      </w:r>
      <w:r w:rsidR="008E53DA" w:rsidRPr="00F976ED">
        <w:rPr>
          <w:rFonts w:ascii="Arial" w:hAnsi="Arial" w:cs="Arial"/>
          <w:sz w:val="18"/>
          <w:szCs w:val="18"/>
        </w:rPr>
        <w:t xml:space="preserve"> führen.</w:t>
      </w:r>
    </w:p>
    <w:p w14:paraId="4100354D" w14:textId="77777777" w:rsidR="00230EFD" w:rsidRDefault="00230EFD" w:rsidP="00BA18A3">
      <w:pPr>
        <w:rPr>
          <w:rFonts w:ascii="Arial" w:hAnsi="Arial" w:cs="Arial"/>
        </w:rPr>
      </w:pPr>
    </w:p>
    <w:p w14:paraId="4009B42C" w14:textId="77777777" w:rsidR="00BA18A3" w:rsidRDefault="00BA18A3" w:rsidP="00BA18A3">
      <w:pPr>
        <w:rPr>
          <w:rFonts w:ascii="Arial" w:hAnsi="Arial" w:cs="Arial"/>
        </w:rPr>
      </w:pPr>
      <w:r w:rsidRPr="00755C03">
        <w:rPr>
          <w:rFonts w:ascii="Arial" w:hAnsi="Arial" w:cs="Arial"/>
        </w:rPr>
        <w:t xml:space="preserve">In Umsetzung der Verordnung (EU) 2022/576 des Rates vom 8. April 2022 erklärt der </w:t>
      </w:r>
      <w:r w:rsidR="00755C03">
        <w:rPr>
          <w:rFonts w:ascii="Arial" w:hAnsi="Arial" w:cs="Arial"/>
        </w:rPr>
        <w:t xml:space="preserve">Bieter / </w:t>
      </w:r>
      <w:r w:rsidRPr="00755C03">
        <w:rPr>
          <w:rFonts w:ascii="Arial" w:hAnsi="Arial" w:cs="Arial"/>
        </w:rPr>
        <w:t>Auftragnehmer, dass er</w:t>
      </w:r>
    </w:p>
    <w:p w14:paraId="4F51D6B9" w14:textId="77777777" w:rsidR="00755C03" w:rsidRPr="00755C03" w:rsidRDefault="00755C03" w:rsidP="00BA18A3">
      <w:pPr>
        <w:rPr>
          <w:rFonts w:ascii="Arial" w:hAnsi="Arial" w:cs="Arial"/>
        </w:rPr>
      </w:pPr>
    </w:p>
    <w:p w14:paraId="11A74FC7" w14:textId="77777777" w:rsidR="00BA18A3" w:rsidRP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kein russischer Staatsangehöriger und keine in Russland niedergelassene natürliche oder juristische Personen, Organisation oder Einrichtung ist,</w:t>
      </w:r>
    </w:p>
    <w:p w14:paraId="5AAC2D3A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</w:p>
    <w:p w14:paraId="1A500328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juristische Person, Organisation oder Einrichtung ist, deren Anteile </w:t>
      </w:r>
    </w:p>
    <w:p w14:paraId="0A95DD64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zu über 50 % unmittelbar oder mittelbar von einer der unter Buchstabe a genannten Organisationen gehalten werden,</w:t>
      </w:r>
    </w:p>
    <w:p w14:paraId="325B0039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68245BB4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natürliche oder juristische Person, Organisation oder Einrichtung ist, </w:t>
      </w:r>
    </w:p>
    <w:p w14:paraId="55DEEFCA" w14:textId="77777777" w:rsid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die im Namen oder auf Anweisung einer der unter Buchstabe a oder b </w:t>
      </w:r>
    </w:p>
    <w:p w14:paraId="64A20BB2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genannten Organisationen handeln,</w:t>
      </w:r>
    </w:p>
    <w:p w14:paraId="37A79A69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33DB7374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sich zur Erfüllung des Auftrags oder zwecks Eignungsleihe keines Nachunternehmers oder Lieferanten bedient, soweit auf diesen mehr </w:t>
      </w:r>
    </w:p>
    <w:p w14:paraId="04E903A8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als 10% des Auftragswertes entfällt.</w:t>
      </w:r>
    </w:p>
    <w:p w14:paraId="7A3E07B0" w14:textId="77777777" w:rsidR="00EA2C19" w:rsidRDefault="00EA2C19" w:rsidP="00526BA6">
      <w:pPr>
        <w:spacing w:after="0"/>
        <w:jc w:val="both"/>
      </w:pPr>
    </w:p>
    <w:p w14:paraId="38B9EBF7" w14:textId="77777777" w:rsidR="00755C03" w:rsidRPr="00755C03" w:rsidRDefault="00755C03" w:rsidP="00526BA6">
      <w:pPr>
        <w:spacing w:after="0"/>
        <w:jc w:val="both"/>
      </w:pPr>
    </w:p>
    <w:p w14:paraId="4F9E347A" w14:textId="77777777" w:rsidR="009B347E" w:rsidRDefault="00526BA6" w:rsidP="009B347E">
      <w:pPr>
        <w:spacing w:after="0"/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Bitte bestätigen Sie </w:t>
      </w:r>
      <w:r w:rsidR="00755C03" w:rsidRPr="009B347E">
        <w:rPr>
          <w:rFonts w:ascii="Arial" w:hAnsi="Arial" w:cs="Arial"/>
        </w:rPr>
        <w:t>diese Angaben</w:t>
      </w:r>
      <w:r w:rsidR="009B347E" w:rsidRPr="009B347E">
        <w:rPr>
          <w:rFonts w:ascii="Arial" w:hAnsi="Arial" w:cs="Arial"/>
        </w:rPr>
        <w:t>, sofern zutreffend,</w:t>
      </w:r>
      <w:r w:rsidRPr="009B347E">
        <w:rPr>
          <w:rFonts w:ascii="Arial" w:hAnsi="Arial" w:cs="Arial"/>
        </w:rPr>
        <w:t xml:space="preserve"> mit ihrer Unterschrift</w:t>
      </w:r>
      <w:r w:rsidR="009B347E" w:rsidRPr="009B347E">
        <w:rPr>
          <w:rFonts w:ascii="Arial" w:hAnsi="Arial" w:cs="Arial"/>
        </w:rPr>
        <w:t xml:space="preserve"> in Textform </w:t>
      </w:r>
    </w:p>
    <w:p w14:paraId="03500CAF" w14:textId="77777777" w:rsidR="00526BA6" w:rsidRPr="009B347E" w:rsidRDefault="009B347E" w:rsidP="00497D9A">
      <w:pPr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oder </w:t>
      </w:r>
      <w:r w:rsidR="00526BA6" w:rsidRPr="009B347E">
        <w:rPr>
          <w:rFonts w:ascii="Arial" w:hAnsi="Arial" w:cs="Arial"/>
        </w:rPr>
        <w:t>Signaturstempel</w:t>
      </w:r>
      <w:r w:rsidRPr="009B347E">
        <w:rPr>
          <w:rFonts w:ascii="Arial" w:hAnsi="Arial" w:cs="Arial"/>
        </w:rPr>
        <w:t>.</w:t>
      </w:r>
    </w:p>
    <w:p w14:paraId="31033951" w14:textId="77777777" w:rsidR="009B347E" w:rsidRDefault="009B347E" w:rsidP="00497D9A">
      <w:pPr>
        <w:jc w:val="both"/>
        <w:rPr>
          <w:rFonts w:ascii="Arial" w:hAnsi="Arial" w:cs="Arial"/>
          <w:sz w:val="20"/>
          <w:szCs w:val="20"/>
        </w:rPr>
      </w:pPr>
    </w:p>
    <w:p w14:paraId="63BAA48E" w14:textId="77777777" w:rsidR="003402CB" w:rsidRPr="00497D9A" w:rsidRDefault="003402CB" w:rsidP="00497D9A">
      <w:pPr>
        <w:jc w:val="both"/>
        <w:rPr>
          <w:rFonts w:ascii="Arial" w:hAnsi="Arial" w:cs="Arial"/>
          <w:sz w:val="20"/>
          <w:szCs w:val="20"/>
        </w:rPr>
      </w:pPr>
    </w:p>
    <w:p w14:paraId="0A47BB0C" w14:textId="77777777" w:rsidR="009D43C0" w:rsidRDefault="00526BA6" w:rsidP="00526BA6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Ihre </w:t>
      </w:r>
      <w:r w:rsidR="009B347E">
        <w:rPr>
          <w:b/>
          <w:sz w:val="24"/>
          <w:szCs w:val="24"/>
        </w:rPr>
        <w:t>Eigene</w:t>
      </w:r>
      <w:r w:rsidRPr="009500C1">
        <w:rPr>
          <w:b/>
          <w:sz w:val="24"/>
          <w:szCs w:val="24"/>
        </w:rPr>
        <w:t>rklärung</w:t>
      </w:r>
      <w:r w:rsidR="00DF6A05"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836DF0" wp14:editId="6C1D605C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1426662287" w:edGrp="everyone" w:displacedByCustomXml="next"/>
                          <w:sdt>
                            <w:sdtPr>
                              <w:rPr>
                                <w:color w:val="000000" w:themeColor="text1"/>
                              </w:rPr>
                              <w:id w:val="103077585"/>
                              <w:placeholder>
                                <w:docPart w:val="55372B2E7B0A4D16B9547B4032031C7D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73078AC2" w14:textId="77777777" w:rsidR="00DF6A05" w:rsidRPr="003C4E2F" w:rsidRDefault="003C4E2F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C4E2F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Name eingeben.</w:t>
                                </w:r>
                              </w:p>
                            </w:sdtContent>
                          </w:sdt>
                          <w:permEnd w:id="1426662287" w:displacedByCustomXml="prev"/>
                          <w:p w14:paraId="0363294B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E33DC9E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Unterschrift(en) </w:t>
                            </w:r>
                            <w:r w:rsidR="009B347E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76A35FFA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4A5FE11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F10C2F2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1137FA0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414026E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4EADFF9D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36DF0" id="Rechteck 5" o:spid="_x0000_s1026" style="position:absolute;left:0;text-align:left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1426662287" w:edGrp="everyone" w:displacedByCustomXml="next"/>
                    <w:sdt>
                      <w:sdtPr>
                        <w:rPr>
                          <w:color w:val="000000" w:themeColor="text1"/>
                        </w:rPr>
                        <w:id w:val="103077585"/>
                        <w:placeholder>
                          <w:docPart w:val="55372B2E7B0A4D16B9547B4032031C7D"/>
                        </w:placeholder>
                        <w:showingPlcHdr/>
                        <w:text/>
                      </w:sdtPr>
                      <w:sdtEndPr/>
                      <w:sdtContent>
                        <w:p w14:paraId="73078AC2" w14:textId="77777777" w:rsidR="00DF6A05" w:rsidRPr="003C4E2F" w:rsidRDefault="003C4E2F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C4E2F">
                            <w:rPr>
                              <w:rStyle w:val="Platzhaltertext"/>
                              <w:color w:val="000000" w:themeColor="text1"/>
                            </w:rPr>
                            <w:t>Name eingeben.</w:t>
                          </w:r>
                        </w:p>
                      </w:sdtContent>
                    </w:sdt>
                    <w:permEnd w:id="1426662287" w:displacedByCustomXml="prev"/>
                    <w:p w14:paraId="0363294B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E33DC9E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Unterschrift(en) </w:t>
                      </w:r>
                      <w:r w:rsidR="009B347E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76A35FFA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4A5FE11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F10C2F2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61137FA0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414026E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4EADFF9D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9746767" w14:textId="77777777" w:rsidR="00F91998" w:rsidRPr="00F91998" w:rsidRDefault="00F91998" w:rsidP="00F91998">
      <w:pPr>
        <w:rPr>
          <w:sz w:val="24"/>
          <w:szCs w:val="24"/>
        </w:rPr>
      </w:pPr>
    </w:p>
    <w:p w14:paraId="364A0841" w14:textId="77777777" w:rsidR="00F91998" w:rsidRPr="00F91998" w:rsidRDefault="00F91998" w:rsidP="00F91998">
      <w:pPr>
        <w:rPr>
          <w:sz w:val="24"/>
          <w:szCs w:val="24"/>
        </w:rPr>
      </w:pPr>
    </w:p>
    <w:p w14:paraId="092200B8" w14:textId="77777777" w:rsidR="00F91998" w:rsidRDefault="00F91998" w:rsidP="00F91998">
      <w:pPr>
        <w:rPr>
          <w:b/>
          <w:sz w:val="24"/>
          <w:szCs w:val="24"/>
        </w:rPr>
      </w:pPr>
    </w:p>
    <w:p w14:paraId="379FD72C" w14:textId="77777777" w:rsidR="00F91998" w:rsidRPr="00F91998" w:rsidRDefault="00F91998" w:rsidP="00F91998">
      <w:pPr>
        <w:jc w:val="center"/>
        <w:rPr>
          <w:sz w:val="24"/>
          <w:szCs w:val="24"/>
        </w:rPr>
      </w:pPr>
    </w:p>
    <w:sectPr w:rsidR="00F91998" w:rsidRPr="00F91998" w:rsidSect="00755C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55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F63E" w14:textId="77777777" w:rsidR="00F91998" w:rsidRDefault="00F91998" w:rsidP="00071EDD">
      <w:pPr>
        <w:spacing w:after="0" w:line="240" w:lineRule="auto"/>
      </w:pPr>
      <w:r>
        <w:separator/>
      </w:r>
    </w:p>
  </w:endnote>
  <w:endnote w:type="continuationSeparator" w:id="0">
    <w:p w14:paraId="2B065F02" w14:textId="77777777" w:rsidR="00F91998" w:rsidRDefault="00F91998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3A4CB" w14:textId="77777777" w:rsidR="004D5511" w:rsidRDefault="004D55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754F" w14:textId="77777777" w:rsidR="00C77D97" w:rsidRPr="006E356B" w:rsidRDefault="009B347E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EU-Sanktionen Stand 8.4.2022</w:t>
    </w:r>
  </w:p>
  <w:p w14:paraId="00662D1F" w14:textId="77777777" w:rsidR="00C77D97" w:rsidRDefault="00C77D97">
    <w:pPr>
      <w:pStyle w:val="Fuzeile"/>
    </w:pPr>
  </w:p>
  <w:p w14:paraId="6ADDB46F" w14:textId="77777777" w:rsidR="00C77D97" w:rsidRDefault="00C77D9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F1CF" w14:textId="77777777" w:rsidR="004D5511" w:rsidRDefault="004D55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9B8D" w14:textId="77777777" w:rsidR="00F91998" w:rsidRDefault="00F91998" w:rsidP="00071EDD">
      <w:pPr>
        <w:spacing w:after="0" w:line="240" w:lineRule="auto"/>
      </w:pPr>
      <w:r>
        <w:separator/>
      </w:r>
    </w:p>
  </w:footnote>
  <w:footnote w:type="continuationSeparator" w:id="0">
    <w:p w14:paraId="3D9A92B4" w14:textId="77777777" w:rsidR="00F91998" w:rsidRDefault="00F91998" w:rsidP="0007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F553" w14:textId="77777777" w:rsidR="004D5511" w:rsidRDefault="004D55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200D" w14:textId="77777777" w:rsidR="00686632" w:rsidRDefault="00686632" w:rsidP="00686632">
    <w:pPr>
      <w:pStyle w:val="Kopfzeile"/>
      <w:rPr>
        <w:rFonts w:cs="Arial"/>
        <w:bCs/>
        <w:sz w:val="20"/>
      </w:rPr>
    </w:pPr>
    <w:r w:rsidRPr="00B447CC">
      <w:t xml:space="preserve">Vergabe: </w:t>
    </w:r>
    <w:r w:rsidRPr="00CD3D41">
      <w:rPr>
        <w:rFonts w:cs="Arial"/>
        <w:bCs/>
      </w:rPr>
      <w:t>ÖA260302R005</w:t>
    </w:r>
  </w:p>
  <w:p w14:paraId="3BFC5C07" w14:textId="5F48A098" w:rsidR="00071EDD" w:rsidRPr="00686632" w:rsidRDefault="004D5511" w:rsidP="004D5511">
    <w:pPr>
      <w:pStyle w:val="Kopfzeile"/>
    </w:pPr>
    <w:r w:rsidRPr="004D5511">
      <w:t>USV-Anlangen Erneuerungen an VSR Innenstadt und Berliner Tor, Neubau einer USV-Anlage am Firmenstandort des Auftraggebers sowie einen Wartungsvertrag über 8 USV-Anlagen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8F22" w14:textId="77777777" w:rsidR="004D5511" w:rsidRDefault="004D55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0800"/>
    <w:multiLevelType w:val="hybridMultilevel"/>
    <w:tmpl w:val="B2667BB4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2403"/>
    <w:multiLevelType w:val="hybridMultilevel"/>
    <w:tmpl w:val="8278C98C"/>
    <w:lvl w:ilvl="0" w:tplc="7AE4F5F6">
      <w:start w:val="1"/>
      <w:numFmt w:val="decimal"/>
      <w:lvlText w:val="(%1)"/>
      <w:lvlJc w:val="left"/>
      <w:pPr>
        <w:ind w:left="4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42472612">
    <w:abstractNumId w:val="1"/>
  </w:num>
  <w:num w:numId="2" w16cid:durableId="1791434635">
    <w:abstractNumId w:val="3"/>
  </w:num>
  <w:num w:numId="3" w16cid:durableId="1627856129">
    <w:abstractNumId w:val="2"/>
  </w:num>
  <w:num w:numId="4" w16cid:durableId="9886326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Nbg7AGS4YbjR93FV+NQwQ/PL1n1UcF3Sz9wLQhsim+YL1PxIIU1PWhlvdpENC8HJsf4QAShan5kfqt15w/XNLg==" w:salt="9AvqwcQ6fhylRkQg8gjHe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F91998"/>
    <w:rsid w:val="00071093"/>
    <w:rsid w:val="00071EDD"/>
    <w:rsid w:val="00096F92"/>
    <w:rsid w:val="000A42EA"/>
    <w:rsid w:val="000B5279"/>
    <w:rsid w:val="000C1746"/>
    <w:rsid w:val="00102A1A"/>
    <w:rsid w:val="0013290C"/>
    <w:rsid w:val="0018571E"/>
    <w:rsid w:val="00187283"/>
    <w:rsid w:val="001A4F12"/>
    <w:rsid w:val="001B5275"/>
    <w:rsid w:val="001E373D"/>
    <w:rsid w:val="001F1971"/>
    <w:rsid w:val="00230EFD"/>
    <w:rsid w:val="00251A21"/>
    <w:rsid w:val="002527FE"/>
    <w:rsid w:val="00280396"/>
    <w:rsid w:val="002A10B0"/>
    <w:rsid w:val="002A2A35"/>
    <w:rsid w:val="002B2750"/>
    <w:rsid w:val="003179F8"/>
    <w:rsid w:val="0033221C"/>
    <w:rsid w:val="003402CB"/>
    <w:rsid w:val="003407C0"/>
    <w:rsid w:val="00344A58"/>
    <w:rsid w:val="003A30E3"/>
    <w:rsid w:val="003C4E2F"/>
    <w:rsid w:val="003D2C1C"/>
    <w:rsid w:val="004110FF"/>
    <w:rsid w:val="00414FB9"/>
    <w:rsid w:val="004258F7"/>
    <w:rsid w:val="004259A7"/>
    <w:rsid w:val="0043554E"/>
    <w:rsid w:val="00436A6C"/>
    <w:rsid w:val="0045104F"/>
    <w:rsid w:val="0045444C"/>
    <w:rsid w:val="00497D9A"/>
    <w:rsid w:val="004A538C"/>
    <w:rsid w:val="004D5511"/>
    <w:rsid w:val="005043C2"/>
    <w:rsid w:val="00526BA6"/>
    <w:rsid w:val="00563806"/>
    <w:rsid w:val="005D00AC"/>
    <w:rsid w:val="005F5034"/>
    <w:rsid w:val="005F7855"/>
    <w:rsid w:val="006033B8"/>
    <w:rsid w:val="00672670"/>
    <w:rsid w:val="00676DBA"/>
    <w:rsid w:val="00686632"/>
    <w:rsid w:val="00693309"/>
    <w:rsid w:val="006A611F"/>
    <w:rsid w:val="006B3AB2"/>
    <w:rsid w:val="006F005A"/>
    <w:rsid w:val="007371C4"/>
    <w:rsid w:val="0075445F"/>
    <w:rsid w:val="00755C03"/>
    <w:rsid w:val="00787877"/>
    <w:rsid w:val="007A3884"/>
    <w:rsid w:val="007E7FCD"/>
    <w:rsid w:val="00825E5F"/>
    <w:rsid w:val="00827179"/>
    <w:rsid w:val="00850626"/>
    <w:rsid w:val="00881E00"/>
    <w:rsid w:val="008A49AC"/>
    <w:rsid w:val="008C0985"/>
    <w:rsid w:val="008E53DA"/>
    <w:rsid w:val="008F034B"/>
    <w:rsid w:val="0090449D"/>
    <w:rsid w:val="009521B0"/>
    <w:rsid w:val="00954BC7"/>
    <w:rsid w:val="0099052B"/>
    <w:rsid w:val="009B347E"/>
    <w:rsid w:val="009D43C0"/>
    <w:rsid w:val="00A12310"/>
    <w:rsid w:val="00A6427B"/>
    <w:rsid w:val="00A73DA2"/>
    <w:rsid w:val="00A82135"/>
    <w:rsid w:val="00AB0C27"/>
    <w:rsid w:val="00AC3147"/>
    <w:rsid w:val="00AC3775"/>
    <w:rsid w:val="00AF504A"/>
    <w:rsid w:val="00B0120F"/>
    <w:rsid w:val="00B06850"/>
    <w:rsid w:val="00B34676"/>
    <w:rsid w:val="00B711CC"/>
    <w:rsid w:val="00BA18A3"/>
    <w:rsid w:val="00BC0759"/>
    <w:rsid w:val="00BF2D93"/>
    <w:rsid w:val="00C35058"/>
    <w:rsid w:val="00C3530C"/>
    <w:rsid w:val="00C77D97"/>
    <w:rsid w:val="00CB5B4C"/>
    <w:rsid w:val="00CB72DB"/>
    <w:rsid w:val="00CC36DA"/>
    <w:rsid w:val="00CE13E5"/>
    <w:rsid w:val="00D5665B"/>
    <w:rsid w:val="00D574AE"/>
    <w:rsid w:val="00D64FB8"/>
    <w:rsid w:val="00D8382F"/>
    <w:rsid w:val="00DD482C"/>
    <w:rsid w:val="00DF6A05"/>
    <w:rsid w:val="00E10C20"/>
    <w:rsid w:val="00E226F9"/>
    <w:rsid w:val="00E53016"/>
    <w:rsid w:val="00E54E15"/>
    <w:rsid w:val="00E90AC6"/>
    <w:rsid w:val="00EA2C19"/>
    <w:rsid w:val="00EA7891"/>
    <w:rsid w:val="00EE34A7"/>
    <w:rsid w:val="00F26D79"/>
    <w:rsid w:val="00F62E55"/>
    <w:rsid w:val="00F91998"/>
    <w:rsid w:val="00F976ED"/>
    <w:rsid w:val="00FA06F6"/>
    <w:rsid w:val="00FD7B10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4F85B"/>
  <w15:docId w15:val="{50D7EF6E-597C-440C-B225-EECAF301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  <w:style w:type="paragraph" w:customStyle="1" w:styleId="Default">
    <w:name w:val="Default"/>
    <w:rsid w:val="00526B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U-Sanktionen%20von%208.4.202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372B2E7B0A4D16B9547B4032031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E82401-2D32-4AF7-BA2B-23DBDB14996A}"/>
      </w:docPartPr>
      <w:docPartBody>
        <w:p w:rsidR="0042272E" w:rsidRDefault="0042272E">
          <w:pPr>
            <w:pStyle w:val="55372B2E7B0A4D16B9547B4032031C7D"/>
          </w:pPr>
          <w:r w:rsidRPr="003C4E2F">
            <w:rPr>
              <w:rStyle w:val="Platzhaltertext"/>
              <w:color w:val="000000" w:themeColor="text1"/>
            </w:rPr>
            <w:t>Name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72E"/>
    <w:rsid w:val="0042272E"/>
    <w:rsid w:val="00881E00"/>
    <w:rsid w:val="00A6427B"/>
    <w:rsid w:val="00AB0C27"/>
    <w:rsid w:val="00B0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5372B2E7B0A4D16B9547B4032031C7D">
    <w:name w:val="55372B2E7B0A4D16B9547B4032031C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1B280196-370C-4ECC-89A1-6FA1B6A64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EU-Sanktionen von 8.4.2022</Template>
  <TotalTime>0</TotalTime>
  <Pages>1</Pages>
  <Words>172</Words>
  <Characters>1089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Haupt Dennis (HHVA E1)</cp:lastModifiedBy>
  <cp:revision>5</cp:revision>
  <cp:lastPrinted>2017-03-07T12:04:00Z</cp:lastPrinted>
  <dcterms:created xsi:type="dcterms:W3CDTF">2025-03-04T13:51:00Z</dcterms:created>
  <dcterms:modified xsi:type="dcterms:W3CDTF">2026-05-06T14:10:00Z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2022-04-14T09:06:40Z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28e35305-9841-4551-9f1b-02a3a6266585</vt:lpwstr>
  </property>
  <property fmtid="{D5CDD505-2E9C-101B-9397-08002B2CF9AE}" pid="8" name="MSIP_Label_6104447a-85ec-4482-b709-219fb68c1534_ContentBits">
    <vt:lpwstr>0</vt:lpwstr>
  </property>
</Properties>
</file>